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F86348" w14:textId="77777777" w:rsidR="007E69CF" w:rsidRPr="007E69CF" w:rsidRDefault="007E69CF" w:rsidP="007E69CF">
      <w:pPr>
        <w:rPr>
          <w:b/>
          <w:bCs/>
        </w:rPr>
      </w:pPr>
      <w:r w:rsidRPr="007E69CF">
        <w:rPr>
          <w:b/>
          <w:bCs/>
        </w:rPr>
        <w:t>Stadgar</w:t>
      </w:r>
    </w:p>
    <w:p w14:paraId="3B058DF5" w14:textId="77777777" w:rsidR="007E69CF" w:rsidRPr="007E69CF" w:rsidRDefault="007E69CF" w:rsidP="007E69CF">
      <w:pPr>
        <w:rPr>
          <w:b/>
          <w:bCs/>
        </w:rPr>
      </w:pPr>
      <w:r w:rsidRPr="007E69CF">
        <w:rPr>
          <w:b/>
          <w:bCs/>
        </w:rPr>
        <w:t>Antagna på årsmötet den 28 april 2024</w:t>
      </w:r>
    </w:p>
    <w:p w14:paraId="5F23D0CF" w14:textId="77777777" w:rsidR="007E69CF" w:rsidRPr="007E69CF" w:rsidRDefault="007E69CF" w:rsidP="007E69CF">
      <w:r w:rsidRPr="007E69CF">
        <w:t xml:space="preserve">1. Förenings namn är </w:t>
      </w:r>
      <w:proofErr w:type="spellStart"/>
      <w:r w:rsidRPr="007E69CF">
        <w:t>Boihop</w:t>
      </w:r>
      <w:proofErr w:type="spellEnd"/>
      <w:r w:rsidRPr="007E69CF">
        <w:t xml:space="preserve"> i Göteborg.</w:t>
      </w:r>
    </w:p>
    <w:p w14:paraId="7C0E891C" w14:textId="77777777" w:rsidR="007E69CF" w:rsidRPr="007E69CF" w:rsidRDefault="007E69CF" w:rsidP="007E69CF">
      <w:r w:rsidRPr="007E69CF">
        <w:t>2. Föreningen har sitt säte i Göteborg med omnejd.</w:t>
      </w:r>
    </w:p>
    <w:p w14:paraId="54AEF74C" w14:textId="77777777" w:rsidR="007E69CF" w:rsidRPr="007E69CF" w:rsidRDefault="007E69CF" w:rsidP="007E69CF">
      <w:r w:rsidRPr="007E69CF">
        <w:t xml:space="preserve">3. Föreningens ändamål är att inspirera och arbeta för bildandet av </w:t>
      </w:r>
      <w:proofErr w:type="spellStart"/>
      <w:r w:rsidRPr="007E69CF">
        <w:t>bogemenskaper</w:t>
      </w:r>
      <w:proofErr w:type="spellEnd"/>
      <w:r w:rsidRPr="007E69CF">
        <w:t>/</w:t>
      </w:r>
    </w:p>
    <w:p w14:paraId="57520FD3" w14:textId="77777777" w:rsidR="007E69CF" w:rsidRPr="007E69CF" w:rsidRDefault="007E69CF" w:rsidP="007E69CF">
      <w:r w:rsidRPr="007E69CF">
        <w:t>kollektivhus i Göteborg med omnejd och att stötta grupper och föreningar med</w:t>
      </w:r>
    </w:p>
    <w:p w14:paraId="0235FD1B" w14:textId="77777777" w:rsidR="007E69CF" w:rsidRPr="007E69CF" w:rsidRDefault="007E69CF" w:rsidP="007E69CF">
      <w:r w:rsidRPr="007E69CF">
        <w:t xml:space="preserve">liknande syfte. </w:t>
      </w:r>
      <w:proofErr w:type="spellStart"/>
      <w:r w:rsidRPr="007E69CF">
        <w:t>Boihop</w:t>
      </w:r>
      <w:proofErr w:type="spellEnd"/>
      <w:r w:rsidRPr="007E69CF">
        <w:t xml:space="preserve"> ses då som en paraplyorganisation.</w:t>
      </w:r>
    </w:p>
    <w:p w14:paraId="6C3B940D" w14:textId="77777777" w:rsidR="007E69CF" w:rsidRPr="007E69CF" w:rsidRDefault="007E69CF" w:rsidP="007E69CF">
      <w:r w:rsidRPr="007E69CF">
        <w:t>4. Medlemskap erhålles genom inbetalning av medlemsavgift.</w:t>
      </w:r>
    </w:p>
    <w:p w14:paraId="44ABAD1D" w14:textId="77777777" w:rsidR="007E69CF" w:rsidRPr="007E69CF" w:rsidRDefault="007E69CF" w:rsidP="007E69CF">
      <w:r w:rsidRPr="007E69CF">
        <w:t xml:space="preserve">5. </w:t>
      </w:r>
      <w:proofErr w:type="spellStart"/>
      <w:r w:rsidRPr="007E69CF">
        <w:t>Bogemenskapsföreningar</w:t>
      </w:r>
      <w:proofErr w:type="spellEnd"/>
      <w:r w:rsidRPr="007E69CF">
        <w:t xml:space="preserve"> kan vara medlemmar i </w:t>
      </w:r>
      <w:proofErr w:type="spellStart"/>
      <w:r w:rsidRPr="007E69CF">
        <w:t>Boihop</w:t>
      </w:r>
      <w:proofErr w:type="spellEnd"/>
      <w:r w:rsidRPr="007E69CF">
        <w:t>. De betalar dubbel</w:t>
      </w:r>
    </w:p>
    <w:p w14:paraId="091CFBCB" w14:textId="77777777" w:rsidR="007E69CF" w:rsidRPr="007E69CF" w:rsidRDefault="007E69CF" w:rsidP="007E69CF">
      <w:r w:rsidRPr="007E69CF">
        <w:t>medlemsavgift.</w:t>
      </w:r>
    </w:p>
    <w:p w14:paraId="37F44E73" w14:textId="77777777" w:rsidR="007E69CF" w:rsidRPr="007E69CF" w:rsidRDefault="007E69CF" w:rsidP="007E69CF">
      <w:r w:rsidRPr="007E69CF">
        <w:t>6. Föreningens beslutande organ är årsmötet. Medlemsmöten äger rum minst två gånger</w:t>
      </w:r>
    </w:p>
    <w:p w14:paraId="327251FE" w14:textId="77777777" w:rsidR="007E69CF" w:rsidRPr="007E69CF" w:rsidRDefault="007E69CF" w:rsidP="007E69CF">
      <w:r w:rsidRPr="007E69CF">
        <w:t>årligen.</w:t>
      </w:r>
    </w:p>
    <w:p w14:paraId="66C04A4C" w14:textId="77777777" w:rsidR="007E69CF" w:rsidRPr="007E69CF" w:rsidRDefault="007E69CF" w:rsidP="007E69CF">
      <w:r w:rsidRPr="007E69CF">
        <w:t>7. Mellan medlemsmötena handhas föreningens angelägenheter av styrelsen, som väljs</w:t>
      </w:r>
    </w:p>
    <w:p w14:paraId="79EF3B52" w14:textId="77777777" w:rsidR="007E69CF" w:rsidRPr="007E69CF" w:rsidRDefault="007E69CF" w:rsidP="007E69CF">
      <w:r w:rsidRPr="007E69CF">
        <w:t>på årsmötet.</w:t>
      </w:r>
    </w:p>
    <w:p w14:paraId="69C3A056" w14:textId="77777777" w:rsidR="007E69CF" w:rsidRPr="007E69CF" w:rsidRDefault="007E69CF" w:rsidP="007E69CF">
      <w:r w:rsidRPr="007E69CF">
        <w:t xml:space="preserve">8. Styrelsen består av </w:t>
      </w:r>
      <w:r w:rsidRPr="007E69CF">
        <w:rPr>
          <w:i/>
          <w:iCs/>
        </w:rPr>
        <w:t xml:space="preserve">minst </w:t>
      </w:r>
      <w:r w:rsidRPr="007E69CF">
        <w:t>tre ledamöter, av vilka en väljs som ordförande, en som</w:t>
      </w:r>
    </w:p>
    <w:p w14:paraId="10EB04A6" w14:textId="77777777" w:rsidR="007E69CF" w:rsidRPr="007E69CF" w:rsidRDefault="007E69CF" w:rsidP="007E69CF">
      <w:r w:rsidRPr="007E69CF">
        <w:t>sekreterare och en som kassaförvaltare. Styrelsen är beslutför då minst tre är</w:t>
      </w:r>
    </w:p>
    <w:p w14:paraId="231DFC05" w14:textId="77777777" w:rsidR="007E69CF" w:rsidRPr="007E69CF" w:rsidRDefault="007E69CF" w:rsidP="007E69CF">
      <w:r w:rsidRPr="007E69CF">
        <w:t>närvarande. Inom styrelsen gäller majoritetsbeslut. Ordförande har utslagsröst vid lika</w:t>
      </w:r>
    </w:p>
    <w:p w14:paraId="505A09A2" w14:textId="77777777" w:rsidR="007E69CF" w:rsidRPr="007E69CF" w:rsidRDefault="007E69CF" w:rsidP="007E69CF">
      <w:r w:rsidRPr="007E69CF">
        <w:t>röstetal. Till styrelsemöte skall kallas en representant för varje arbetsgrupp som</w:t>
      </w:r>
    </w:p>
    <w:p w14:paraId="29306013" w14:textId="0342CEE4" w:rsidR="007E69CF" w:rsidRPr="007E69CF" w:rsidRDefault="007E69CF" w:rsidP="007E69CF">
      <w:r w:rsidRPr="007E69CF">
        <w:t>styrelsen eller medlemsmötet utsett. Representanten har förslags- och yttranderätt,</w:t>
      </w:r>
    </w:p>
    <w:p w14:paraId="3FE272AC" w14:textId="77777777" w:rsidR="007E69CF" w:rsidRPr="007E69CF" w:rsidRDefault="007E69CF" w:rsidP="007E69CF">
      <w:r w:rsidRPr="007E69CF">
        <w:t>samt rätt att anteckna sin mening till protokollet.</w:t>
      </w:r>
    </w:p>
    <w:p w14:paraId="6D560C0B" w14:textId="77777777" w:rsidR="007E69CF" w:rsidRPr="007E69CF" w:rsidRDefault="007E69CF" w:rsidP="007E69CF">
      <w:r w:rsidRPr="007E69CF">
        <w:t>9. Föreningens firma tecknas av ordförande och kassaförvaltare var för sig.</w:t>
      </w:r>
    </w:p>
    <w:p w14:paraId="191900DA" w14:textId="77777777" w:rsidR="007E69CF" w:rsidRPr="007E69CF" w:rsidRDefault="007E69CF" w:rsidP="007E69CF">
      <w:r w:rsidRPr="007E69CF">
        <w:t>10. Det åligger styrelsen att föra räkenskaper över föreningens tillgångar och skulder,</w:t>
      </w:r>
    </w:p>
    <w:p w14:paraId="6F427299" w14:textId="77777777" w:rsidR="007E69CF" w:rsidRPr="007E69CF" w:rsidRDefault="007E69CF" w:rsidP="007E69CF">
      <w:r w:rsidRPr="007E69CF">
        <w:t>inkomster och utgifter. Räkenskaperna gäller för kalenderår.</w:t>
      </w:r>
    </w:p>
    <w:p w14:paraId="63335BC1" w14:textId="77777777" w:rsidR="007E69CF" w:rsidRPr="007E69CF" w:rsidRDefault="007E69CF" w:rsidP="007E69CF">
      <w:r w:rsidRPr="007E69CF">
        <w:t>11. För granskning av styrelsens förvaltning och räkenskaper skall årligen på årsmöte</w:t>
      </w:r>
    </w:p>
    <w:p w14:paraId="4453E4D6" w14:textId="77777777" w:rsidR="007E69CF" w:rsidRPr="007E69CF" w:rsidRDefault="007E69CF" w:rsidP="007E69CF">
      <w:r w:rsidRPr="007E69CF">
        <w:t>utses en revisor.</w:t>
      </w:r>
    </w:p>
    <w:p w14:paraId="617ECAE5" w14:textId="77777777" w:rsidR="007E69CF" w:rsidRPr="007E69CF" w:rsidRDefault="007E69CF" w:rsidP="007E69CF">
      <w:r w:rsidRPr="007E69CF">
        <w:t>12. Föreningens årsmöte hålles före maj månads utgång. Kallelse med underlag skall vara</w:t>
      </w:r>
    </w:p>
    <w:p w14:paraId="583A9545" w14:textId="77777777" w:rsidR="007E69CF" w:rsidRPr="007E69CF" w:rsidRDefault="007E69CF" w:rsidP="007E69CF">
      <w:r w:rsidRPr="007E69CF">
        <w:t>utsänd minst två veckor i förväg. Vid årsmötet skall följande punkter behandlas:</w:t>
      </w:r>
    </w:p>
    <w:p w14:paraId="5A7D6F5A" w14:textId="77777777" w:rsidR="007E69CF" w:rsidRPr="007E69CF" w:rsidRDefault="007E69CF" w:rsidP="007E69CF">
      <w:r w:rsidRPr="007E69CF">
        <w:lastRenderedPageBreak/>
        <w:t>1) Frågan om årsmötet utlysts i behörig ordning</w:t>
      </w:r>
    </w:p>
    <w:p w14:paraId="1925B021" w14:textId="77777777" w:rsidR="007E69CF" w:rsidRPr="007E69CF" w:rsidRDefault="007E69CF" w:rsidP="007E69CF">
      <w:r w:rsidRPr="007E69CF">
        <w:t>2) Val av mötesordförande</w:t>
      </w:r>
    </w:p>
    <w:p w14:paraId="55E2B30F" w14:textId="77777777" w:rsidR="007E69CF" w:rsidRPr="007E69CF" w:rsidRDefault="007E69CF" w:rsidP="007E69CF">
      <w:r w:rsidRPr="007E69CF">
        <w:t>3) Val av mötessekreterare</w:t>
      </w:r>
    </w:p>
    <w:p w14:paraId="74FC34D1" w14:textId="77777777" w:rsidR="007E69CF" w:rsidRPr="007E69CF" w:rsidRDefault="007E69CF" w:rsidP="007E69CF">
      <w:r w:rsidRPr="007E69CF">
        <w:t>4) Val av justerare, tillika rösträknare</w:t>
      </w:r>
    </w:p>
    <w:p w14:paraId="0A83251F" w14:textId="77777777" w:rsidR="007E69CF" w:rsidRPr="007E69CF" w:rsidRDefault="007E69CF" w:rsidP="007E69CF">
      <w:r w:rsidRPr="007E69CF">
        <w:t>5) Godkännande av dagordningen</w:t>
      </w:r>
    </w:p>
    <w:p w14:paraId="6433DF04" w14:textId="77777777" w:rsidR="007E69CF" w:rsidRPr="007E69CF" w:rsidRDefault="007E69CF" w:rsidP="007E69CF">
      <w:r w:rsidRPr="007E69CF">
        <w:t>6) Registrering, röstlängd och fullmakter</w:t>
      </w:r>
    </w:p>
    <w:p w14:paraId="34FF849B" w14:textId="77777777" w:rsidR="007E69CF" w:rsidRPr="007E69CF" w:rsidRDefault="007E69CF" w:rsidP="007E69CF">
      <w:r w:rsidRPr="007E69CF">
        <w:t>7) Genomgång av styrelsens verksamhetsberättelse</w:t>
      </w:r>
    </w:p>
    <w:p w14:paraId="498EF437" w14:textId="77777777" w:rsidR="007E69CF" w:rsidRPr="007E69CF" w:rsidRDefault="007E69CF" w:rsidP="007E69CF">
      <w:r w:rsidRPr="007E69CF">
        <w:t>8) Genomgång av föreningens ekonomi</w:t>
      </w:r>
    </w:p>
    <w:p w14:paraId="0C3BCDE1" w14:textId="77777777" w:rsidR="007E69CF" w:rsidRPr="007E69CF" w:rsidRDefault="007E69CF" w:rsidP="007E69CF">
      <w:r w:rsidRPr="007E69CF">
        <w:t>9) Genomgång av revisionsberättelse</w:t>
      </w:r>
    </w:p>
    <w:p w14:paraId="6D55F9CA" w14:textId="77777777" w:rsidR="007E69CF" w:rsidRPr="007E69CF" w:rsidRDefault="007E69CF" w:rsidP="007E69CF">
      <w:r w:rsidRPr="007E69CF">
        <w:t>10) Beslut om disposition av överskott/underskott</w:t>
      </w:r>
    </w:p>
    <w:p w14:paraId="165CBE69" w14:textId="77777777" w:rsidR="007E69CF" w:rsidRPr="007E69CF" w:rsidRDefault="007E69CF" w:rsidP="007E69CF">
      <w:r w:rsidRPr="007E69CF">
        <w:t>11) Behandling av styrelsens ansvarsfrihet</w:t>
      </w:r>
    </w:p>
    <w:p w14:paraId="7F0177B7" w14:textId="77777777" w:rsidR="007E69CF" w:rsidRPr="007E69CF" w:rsidRDefault="007E69CF" w:rsidP="007E69CF">
      <w:r w:rsidRPr="007E69CF">
        <w:t>12) Beslut om antal styrelseledamöter</w:t>
      </w:r>
    </w:p>
    <w:p w14:paraId="765AA2CF" w14:textId="77777777" w:rsidR="007E69CF" w:rsidRPr="007E69CF" w:rsidRDefault="007E69CF" w:rsidP="007E69CF">
      <w:r w:rsidRPr="007E69CF">
        <w:t>13)Val av ordförande, kassör och sekreterare</w:t>
      </w:r>
    </w:p>
    <w:p w14:paraId="0E24DECE" w14:textId="77777777" w:rsidR="007E69CF" w:rsidRPr="007E69CF" w:rsidRDefault="007E69CF" w:rsidP="007E69CF">
      <w:r w:rsidRPr="007E69CF">
        <w:t>14)Val av övriga styrelseledamöter</w:t>
      </w:r>
    </w:p>
    <w:p w14:paraId="37844533" w14:textId="77777777" w:rsidR="007E69CF" w:rsidRPr="007E69CF" w:rsidRDefault="007E69CF" w:rsidP="007E69CF">
      <w:r w:rsidRPr="007E69CF">
        <w:t>15)Val av revisor</w:t>
      </w:r>
    </w:p>
    <w:p w14:paraId="685F907D" w14:textId="77777777" w:rsidR="007E69CF" w:rsidRPr="007E69CF" w:rsidRDefault="007E69CF" w:rsidP="007E69CF">
      <w:r w:rsidRPr="007E69CF">
        <w:t>16)Val av valberedare</w:t>
      </w:r>
    </w:p>
    <w:p w14:paraId="3536F8E2" w14:textId="77777777" w:rsidR="007E69CF" w:rsidRPr="007E69CF" w:rsidRDefault="007E69CF" w:rsidP="007E69CF">
      <w:r w:rsidRPr="007E69CF">
        <w:t>17) Förslag från styrelse och medlemmar</w:t>
      </w:r>
    </w:p>
    <w:p w14:paraId="18F6B80B" w14:textId="77777777" w:rsidR="007E69CF" w:rsidRPr="007E69CF" w:rsidRDefault="007E69CF" w:rsidP="007E69CF">
      <w:r w:rsidRPr="007E69CF">
        <w:t>18) Beslut om medlemsavgift</w:t>
      </w:r>
    </w:p>
    <w:p w14:paraId="4BFF2B7A" w14:textId="77777777" w:rsidR="007E69CF" w:rsidRPr="007E69CF" w:rsidRDefault="007E69CF" w:rsidP="007E69CF">
      <w:r w:rsidRPr="007E69CF">
        <w:t>19) Redovisning av verksamhetsplan och budget</w:t>
      </w:r>
    </w:p>
    <w:p w14:paraId="1733CAFA" w14:textId="77777777" w:rsidR="007E69CF" w:rsidRPr="007E69CF" w:rsidRDefault="007E69CF" w:rsidP="007E69CF">
      <w:r w:rsidRPr="007E69CF">
        <w:t>20)Mötets avslutning</w:t>
      </w:r>
    </w:p>
    <w:p w14:paraId="38FEA2A0" w14:textId="77777777" w:rsidR="007E69CF" w:rsidRPr="007E69CF" w:rsidRDefault="007E69CF" w:rsidP="007E69CF">
      <w:r w:rsidRPr="007E69CF">
        <w:t>13. Uppkommer frågan om föreningens upphörande äger föreningens medlemmar besluta</w:t>
      </w:r>
    </w:p>
    <w:p w14:paraId="1BB1AABF" w14:textId="77777777" w:rsidR="007E69CF" w:rsidRPr="007E69CF" w:rsidRDefault="007E69CF" w:rsidP="007E69CF">
      <w:r w:rsidRPr="007E69CF">
        <w:t>härom på ordinarie eller extra årsmöte. Detta sker med ¾ dels majoritet. Eventuellt</w:t>
      </w:r>
    </w:p>
    <w:p w14:paraId="09F013F8" w14:textId="77777777" w:rsidR="007E69CF" w:rsidRPr="007E69CF" w:rsidRDefault="007E69CF" w:rsidP="007E69CF">
      <w:r w:rsidRPr="007E69CF">
        <w:t xml:space="preserve">ekonomiskt överskott tillfaller andra </w:t>
      </w:r>
      <w:proofErr w:type="spellStart"/>
      <w:r w:rsidRPr="007E69CF">
        <w:t>bogemenskapsföreningar</w:t>
      </w:r>
      <w:proofErr w:type="spellEnd"/>
      <w:r w:rsidRPr="007E69CF">
        <w:t xml:space="preserve"> som mötet utser.</w:t>
      </w:r>
    </w:p>
    <w:p w14:paraId="5A3AB582" w14:textId="77777777" w:rsidR="007E69CF" w:rsidRPr="007E69CF" w:rsidRDefault="007E69CF" w:rsidP="007E69CF">
      <w:r w:rsidRPr="007E69CF">
        <w:t>14. Ändring av stadgarna beslutas med ¾ dels majoritet av föreningens på årsmöte</w:t>
      </w:r>
    </w:p>
    <w:p w14:paraId="10E021D4" w14:textId="195220B5" w:rsidR="00BE5217" w:rsidRDefault="007E69CF" w:rsidP="007E69CF">
      <w:r w:rsidRPr="007E69CF">
        <w:t>närvarande medlemmar.</w:t>
      </w:r>
    </w:p>
    <w:sectPr w:rsidR="00BE52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217"/>
    <w:rsid w:val="007E69CF"/>
    <w:rsid w:val="007F0D8D"/>
    <w:rsid w:val="00BE5217"/>
    <w:rsid w:val="00DF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3428C"/>
  <w15:chartTrackingRefBased/>
  <w15:docId w15:val="{9DCAC8BF-D23E-4165-839B-D827B51CD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BE52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BE52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BE52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BE52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BE52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BE52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BE52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BE52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BE52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BE52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BE52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BE52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BE5217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BE5217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BE5217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BE5217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BE5217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BE5217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BE52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BE52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BE52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E52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E52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BE5217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BE5217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BE5217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BE52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BE5217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BE52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433</Words>
  <Characters>2296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inga.alander inga.alander</dc:creator>
  <cp:keywords/>
  <dc:description/>
  <cp:lastModifiedBy>inga.alander inga.alander</cp:lastModifiedBy>
  <cp:revision>3</cp:revision>
  <cp:lastPrinted>2024-08-29T12:38:00Z</cp:lastPrinted>
  <dcterms:created xsi:type="dcterms:W3CDTF">2024-08-29T12:34:00Z</dcterms:created>
  <dcterms:modified xsi:type="dcterms:W3CDTF">2024-08-29T12:40:00Z</dcterms:modified>
</cp:coreProperties>
</file>